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C8" w:rsidRPr="0071494C" w:rsidRDefault="00314ADD" w:rsidP="0071494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 w:rsidR="001879C8" w:rsidRPr="0071494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August 13</w:t>
      </w:r>
      <w:r w:rsidR="001879C8" w:rsidRPr="0071494C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1879C8" w:rsidRDefault="001879C8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a </w:t>
      </w:r>
      <w:r w:rsidR="00AE5A16"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of the City Council, in the City of Woonsocket, County of Providence, State of Rhode Island in </w:t>
      </w:r>
      <w:r w:rsidR="00AE5A16">
        <w:rPr>
          <w:rFonts w:ascii="Times New Roman" w:eastAsia="Times New Roman" w:hAnsi="Times New Roman" w:cs="Times New Roman"/>
          <w:sz w:val="24"/>
          <w:szCs w:val="24"/>
        </w:rPr>
        <w:t>the second floor conference 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314ADD">
        <w:rPr>
          <w:rFonts w:ascii="Times New Roman" w:eastAsia="Times New Roman" w:hAnsi="Times New Roman" w:cs="Times New Roman"/>
          <w:sz w:val="24"/>
          <w:szCs w:val="24"/>
        </w:rPr>
        <w:t>Tuesday, August 13</w:t>
      </w:r>
      <w:r>
        <w:rPr>
          <w:rFonts w:ascii="Times New Roman" w:eastAsia="Times New Roman" w:hAnsi="Times New Roman" w:cs="Times New Roman"/>
          <w:sz w:val="24"/>
          <w:szCs w:val="24"/>
        </w:rPr>
        <w:t>, 2019 at 7 P.M.</w:t>
      </w:r>
    </w:p>
    <w:p w:rsidR="00BC2C92" w:rsidRDefault="00BC2C92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C2C92" w:rsidRDefault="00BC2C92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members were present.</w:t>
      </w: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9C8" w:rsidRDefault="008A7779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in attendance was: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4ADD">
        <w:rPr>
          <w:rFonts w:ascii="Times New Roman" w:eastAsia="Times New Roman" w:hAnsi="Times New Roman" w:cs="Times New Roman"/>
          <w:sz w:val="24"/>
          <w:szCs w:val="24"/>
        </w:rPr>
        <w:t xml:space="preserve">Director Lima, Mayor Baldelli-Hunt, Director D’Agostino, 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>Solicitor DeSimone</w:t>
      </w:r>
      <w:r w:rsidR="00314ADD">
        <w:rPr>
          <w:rFonts w:ascii="Times New Roman" w:eastAsia="Times New Roman" w:hAnsi="Times New Roman" w:cs="Times New Roman"/>
          <w:sz w:val="24"/>
          <w:szCs w:val="24"/>
        </w:rPr>
        <w:t>, Director Jalette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314ADD">
        <w:rPr>
          <w:rFonts w:ascii="Times New Roman" w:eastAsia="Times New Roman" w:hAnsi="Times New Roman" w:cs="Times New Roman"/>
          <w:sz w:val="24"/>
          <w:szCs w:val="24"/>
        </w:rPr>
        <w:t>Chief Oates.</w:t>
      </w:r>
    </w:p>
    <w:p w:rsidR="008A7779" w:rsidRDefault="008A7779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A7779" w:rsidRDefault="008A7779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Participating in the discussion was: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4ADD">
        <w:rPr>
          <w:rFonts w:ascii="Times New Roman" w:eastAsia="Times New Roman" w:hAnsi="Times New Roman" w:cs="Times New Roman"/>
          <w:sz w:val="24"/>
          <w:szCs w:val="24"/>
        </w:rPr>
        <w:t>George Lahousse.</w:t>
      </w: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9C8" w:rsidRDefault="008A7779" w:rsidP="008A777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LC 2</w:t>
      </w:r>
      <w:r w:rsidR="00314AD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79C8">
        <w:rPr>
          <w:rFonts w:ascii="Times New Roman" w:eastAsia="Times New Roman" w:hAnsi="Times New Roman" w:cs="Times New Roman"/>
          <w:sz w:val="24"/>
          <w:szCs w:val="24"/>
        </w:rPr>
        <w:t>Upon motion of Councilman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Brien </w:t>
      </w:r>
      <w:r w:rsidR="001879C8">
        <w:rPr>
          <w:rFonts w:ascii="Times New Roman" w:eastAsia="Times New Roman" w:hAnsi="Times New Roman" w:cs="Times New Roman"/>
          <w:sz w:val="24"/>
          <w:szCs w:val="24"/>
        </w:rPr>
        <w:t>seconded by Councilman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ADD">
        <w:rPr>
          <w:rFonts w:ascii="Times New Roman" w:eastAsia="Times New Roman" w:hAnsi="Times New Roman" w:cs="Times New Roman"/>
          <w:sz w:val="24"/>
          <w:szCs w:val="24"/>
        </w:rPr>
        <w:t>Soucy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9C8">
        <w:rPr>
          <w:rFonts w:ascii="Times New Roman" w:eastAsia="Times New Roman" w:hAnsi="Times New Roman" w:cs="Times New Roman"/>
          <w:sz w:val="24"/>
          <w:szCs w:val="24"/>
        </w:rPr>
        <w:t xml:space="preserve">it is voted that the following licenses be granted, a voice vote on same being unanimous: </w:t>
      </w:r>
      <w:r w:rsidR="00314AD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91B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1879C8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314ADD">
        <w:rPr>
          <w:rFonts w:ascii="Times New Roman" w:eastAsia="Times New Roman" w:hAnsi="Times New Roman" w:cs="Times New Roman"/>
          <w:sz w:val="24"/>
          <w:szCs w:val="24"/>
        </w:rPr>
        <w:t>Class F Liquor license w/entertainment</w:t>
      </w:r>
      <w:r w:rsidR="007149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7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A3D8A" w:rsidRDefault="008A7779" w:rsidP="008A777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motion of Councilman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ADD">
        <w:rPr>
          <w:rFonts w:ascii="Times New Roman" w:eastAsia="Times New Roman" w:hAnsi="Times New Roman" w:cs="Times New Roman"/>
          <w:sz w:val="24"/>
          <w:szCs w:val="24"/>
        </w:rPr>
        <w:t>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by Councilman </w:t>
      </w:r>
      <w:r w:rsidR="00314ADD">
        <w:rPr>
          <w:rFonts w:ascii="Times New Roman" w:eastAsia="Times New Roman" w:hAnsi="Times New Roman" w:cs="Times New Roman"/>
          <w:sz w:val="24"/>
          <w:szCs w:val="24"/>
        </w:rPr>
        <w:t>Cournoyer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voted that the consent agenda be approved as submitted, a voice vote on same being unanimous.  </w:t>
      </w:r>
    </w:p>
    <w:p w:rsidR="00CA3D8A" w:rsidRDefault="00CA3D8A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A3D8A" w:rsidRDefault="00CA3D8A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item </w:t>
      </w:r>
      <w:r w:rsidR="00314ADD"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listed on the consent agenda:</w:t>
      </w:r>
    </w:p>
    <w:p w:rsidR="00CA3D8A" w:rsidRDefault="00CA3D8A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A3D8A" w:rsidRDefault="00CA3D8A" w:rsidP="008A777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CO </w:t>
      </w:r>
      <w:r w:rsidR="008A777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4AD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opinion of City Solicitor regarding </w:t>
      </w:r>
      <w:r w:rsidR="008A7779">
        <w:rPr>
          <w:rFonts w:ascii="Times New Roman" w:eastAsia="Times New Roman" w:hAnsi="Times New Roman" w:cs="Times New Roman"/>
          <w:sz w:val="24"/>
          <w:szCs w:val="24"/>
        </w:rPr>
        <w:t xml:space="preserve">property damage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claim of </w:t>
      </w:r>
      <w:r w:rsidR="00314ADD">
        <w:rPr>
          <w:rFonts w:ascii="Times New Roman" w:eastAsia="Times New Roman" w:hAnsi="Times New Roman" w:cs="Times New Roman"/>
          <w:sz w:val="24"/>
          <w:szCs w:val="24"/>
        </w:rPr>
        <w:t>Mr. David White.</w:t>
      </w:r>
    </w:p>
    <w:p w:rsidR="008A4652" w:rsidRDefault="008A4652" w:rsidP="008A4652">
      <w:pPr>
        <w:pStyle w:val="ListParagraph"/>
        <w:ind w:left="1440"/>
      </w:pPr>
      <w:bookmarkStart w:id="1" w:name="_Hlk14867133"/>
    </w:p>
    <w:p w:rsidR="008A4652" w:rsidRDefault="008A4652" w:rsidP="00394204">
      <w:pPr>
        <w:pStyle w:val="ListParagraph"/>
        <w:ind w:left="1440" w:hanging="1440"/>
      </w:pPr>
      <w:r>
        <w:t>19 R 93</w:t>
      </w:r>
      <w:r>
        <w:tab/>
      </w:r>
      <w:r w:rsidR="00394204">
        <w:t xml:space="preserve">A resolution authorizing the sale of </w:t>
      </w:r>
      <w:r w:rsidR="00394204">
        <w:t>building and real property located at 38-48 Burnside Avenue, Woonsocket, Rhode Island, Assessor’s Plat 36, Lot 279, to Pioneer Investments, LLC</w:t>
      </w:r>
      <w:r w:rsidR="00394204">
        <w:t xml:space="preserve"> is read by title, and</w:t>
      </w:r>
    </w:p>
    <w:p w:rsidR="00394204" w:rsidRDefault="00394204" w:rsidP="00394204">
      <w:pPr>
        <w:pStyle w:val="ListParagraph"/>
        <w:ind w:left="1440" w:hanging="1440"/>
      </w:pPr>
    </w:p>
    <w:p w:rsidR="00394204" w:rsidRPr="00744A00" w:rsidRDefault="00394204" w:rsidP="00744A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="00744A00">
        <w:tab/>
      </w:r>
      <w:r w:rsidR="00405E47" w:rsidRPr="00744A00">
        <w:rPr>
          <w:rFonts w:ascii="Times New Roman" w:hAnsi="Times New Roman" w:cs="Times New Roman"/>
          <w:sz w:val="24"/>
          <w:szCs w:val="24"/>
        </w:rPr>
        <w:t>The resolution fails due to the lack of a motion.</w:t>
      </w:r>
    </w:p>
    <w:p w:rsidR="00405E47" w:rsidRPr="00744A00" w:rsidRDefault="00405E47" w:rsidP="00744A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E47" w:rsidRPr="00744A00" w:rsidRDefault="00405E47" w:rsidP="00744A0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744A00">
        <w:rPr>
          <w:rFonts w:ascii="Times New Roman" w:hAnsi="Times New Roman" w:cs="Times New Roman"/>
          <w:b/>
          <w:sz w:val="24"/>
          <w:szCs w:val="24"/>
        </w:rPr>
        <w:t xml:space="preserve">Subject matter discussed:  </w:t>
      </w:r>
      <w:r w:rsidRPr="00744A00">
        <w:rPr>
          <w:rFonts w:ascii="Times New Roman" w:hAnsi="Times New Roman" w:cs="Times New Roman"/>
          <w:sz w:val="24"/>
          <w:szCs w:val="24"/>
        </w:rPr>
        <w:t>Discussion regarding the amendment to Appendix C, Zoning Ordinance, Section 15.8-2 Standards for Special Use Permits for Compassion Centers.</w:t>
      </w:r>
    </w:p>
    <w:p w:rsidR="00405E47" w:rsidRPr="00744A00" w:rsidRDefault="00405E47" w:rsidP="00744A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E47" w:rsidRPr="00744A00" w:rsidRDefault="00405E47" w:rsidP="00744A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4A00">
        <w:rPr>
          <w:rFonts w:ascii="Times New Roman" w:hAnsi="Times New Roman" w:cs="Times New Roman"/>
          <w:sz w:val="24"/>
          <w:szCs w:val="24"/>
        </w:rPr>
        <w:t>Can cultivation center be legally prohibited in conjunction with a compassion center.</w:t>
      </w:r>
    </w:p>
    <w:p w:rsidR="00405E47" w:rsidRPr="00744A00" w:rsidRDefault="00405E47" w:rsidP="00744A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4A00">
        <w:rPr>
          <w:rFonts w:ascii="Times New Roman" w:hAnsi="Times New Roman" w:cs="Times New Roman"/>
          <w:sz w:val="24"/>
          <w:szCs w:val="24"/>
        </w:rPr>
        <w:t>Residential buffer needs be added in the ordinance.</w:t>
      </w:r>
    </w:p>
    <w:p w:rsidR="00962A12" w:rsidRPr="00744A00" w:rsidRDefault="00405E47" w:rsidP="00744A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4A00">
        <w:rPr>
          <w:rFonts w:ascii="Times New Roman" w:hAnsi="Times New Roman" w:cs="Times New Roman"/>
          <w:sz w:val="24"/>
          <w:szCs w:val="24"/>
        </w:rPr>
        <w:t>Can we limit manufacturing for their own personal sales</w:t>
      </w:r>
      <w:r w:rsidR="00962A12" w:rsidRPr="00744A00">
        <w:rPr>
          <w:rFonts w:ascii="Times New Roman" w:hAnsi="Times New Roman" w:cs="Times New Roman"/>
          <w:sz w:val="24"/>
          <w:szCs w:val="24"/>
        </w:rPr>
        <w:t xml:space="preserve"> with limited square </w:t>
      </w:r>
      <w:r w:rsidR="0040091B" w:rsidRPr="00744A00">
        <w:rPr>
          <w:rFonts w:ascii="Times New Roman" w:hAnsi="Times New Roman" w:cs="Times New Roman"/>
          <w:sz w:val="24"/>
          <w:szCs w:val="24"/>
        </w:rPr>
        <w:t>footage</w:t>
      </w:r>
      <w:r w:rsidR="0040091B">
        <w:rPr>
          <w:rFonts w:ascii="Times New Roman" w:hAnsi="Times New Roman" w:cs="Times New Roman"/>
          <w:sz w:val="24"/>
          <w:szCs w:val="24"/>
        </w:rPr>
        <w:t>?</w:t>
      </w:r>
    </w:p>
    <w:bookmarkEnd w:id="1"/>
    <w:p w:rsidR="0016418C" w:rsidRPr="00744A00" w:rsidRDefault="0016418C" w:rsidP="00744A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62A12" w:rsidRPr="00744A00" w:rsidRDefault="00962A12" w:rsidP="00744A00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44A00">
        <w:rPr>
          <w:rFonts w:ascii="Times New Roman" w:eastAsia="Times New Roman" w:hAnsi="Times New Roman" w:cs="Times New Roman"/>
          <w:sz w:val="24"/>
          <w:szCs w:val="24"/>
        </w:rPr>
        <w:t>Upon motion of Councilman Cournoyer seconded by Councilman Ward it is voted to dispense with the regular order of business and take up the following:</w:t>
      </w:r>
    </w:p>
    <w:p w:rsidR="00962A12" w:rsidRPr="00744A00" w:rsidRDefault="00962A12" w:rsidP="00744A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62A12" w:rsidRPr="00744A00" w:rsidRDefault="00962A12" w:rsidP="00744A00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44A00">
        <w:rPr>
          <w:rFonts w:ascii="Times New Roman" w:eastAsia="Times New Roman" w:hAnsi="Times New Roman" w:cs="Times New Roman"/>
          <w:b/>
          <w:sz w:val="24"/>
          <w:szCs w:val="24"/>
        </w:rPr>
        <w:t>Subject matter discussed: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 xml:space="preserve">  Discussion regarding upgrades to cell blocks at the police station.</w:t>
      </w:r>
    </w:p>
    <w:p w:rsidR="00962A12" w:rsidRPr="00744A00" w:rsidRDefault="00962A12" w:rsidP="00744A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62A12" w:rsidRPr="00744A00" w:rsidRDefault="00962A12" w:rsidP="00744A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4A00">
        <w:rPr>
          <w:rFonts w:ascii="Times New Roman" w:hAnsi="Times New Roman" w:cs="Times New Roman"/>
          <w:sz w:val="24"/>
          <w:szCs w:val="24"/>
        </w:rPr>
        <w:t>Ten cell block doors need replacing.</w:t>
      </w:r>
    </w:p>
    <w:p w:rsidR="00962A12" w:rsidRPr="00744A00" w:rsidRDefault="00962A12" w:rsidP="00744A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4A00">
        <w:rPr>
          <w:rFonts w:ascii="Times New Roman" w:hAnsi="Times New Roman" w:cs="Times New Roman"/>
          <w:sz w:val="24"/>
          <w:szCs w:val="24"/>
        </w:rPr>
        <w:t>$4,292.00/door to replace doors only.</w:t>
      </w:r>
    </w:p>
    <w:p w:rsidR="00962A12" w:rsidRPr="00744A00" w:rsidRDefault="00962A12" w:rsidP="00744A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4A00">
        <w:rPr>
          <w:rFonts w:ascii="Times New Roman" w:hAnsi="Times New Roman" w:cs="Times New Roman"/>
          <w:sz w:val="24"/>
          <w:szCs w:val="24"/>
        </w:rPr>
        <w:t>$4,980.00/door to replace doors &amp; accessories.</w:t>
      </w:r>
    </w:p>
    <w:p w:rsidR="00962A12" w:rsidRPr="00744A00" w:rsidRDefault="00962A12" w:rsidP="00744A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A12" w:rsidRPr="00744A00" w:rsidRDefault="00962A12" w:rsidP="00744A0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744A00">
        <w:rPr>
          <w:rFonts w:ascii="Times New Roman" w:hAnsi="Times New Roman" w:cs="Times New Roman"/>
          <w:b/>
          <w:sz w:val="24"/>
          <w:szCs w:val="24"/>
        </w:rPr>
        <w:t xml:space="preserve">Subject matter discussed:  </w:t>
      </w:r>
      <w:r w:rsidRPr="00744A00">
        <w:rPr>
          <w:rFonts w:ascii="Times New Roman" w:hAnsi="Times New Roman" w:cs="Times New Roman"/>
          <w:sz w:val="24"/>
          <w:szCs w:val="24"/>
        </w:rPr>
        <w:t>Discussion regarding the movie use of 80 River Street.</w:t>
      </w:r>
    </w:p>
    <w:p w:rsidR="00962A12" w:rsidRPr="00744A00" w:rsidRDefault="00962A12" w:rsidP="00744A00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4A00">
        <w:rPr>
          <w:rFonts w:ascii="Times New Roman" w:hAnsi="Times New Roman" w:cs="Times New Roman"/>
          <w:sz w:val="24"/>
          <w:szCs w:val="24"/>
        </w:rPr>
        <w:t>Use of property for two (2) weeks in October.</w:t>
      </w:r>
    </w:p>
    <w:p w:rsidR="00962A12" w:rsidRPr="00744A00" w:rsidRDefault="00962A12" w:rsidP="00744A00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4A00">
        <w:rPr>
          <w:rFonts w:ascii="Times New Roman" w:hAnsi="Times New Roman" w:cs="Times New Roman"/>
          <w:sz w:val="24"/>
          <w:szCs w:val="24"/>
        </w:rPr>
        <w:t>Cost to rent, $5,000.</w:t>
      </w:r>
    </w:p>
    <w:p w:rsidR="00962A12" w:rsidRPr="00744A00" w:rsidRDefault="00962A12" w:rsidP="00744A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A12" w:rsidRPr="00744A00" w:rsidRDefault="00962A12" w:rsidP="00744A0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744A00">
        <w:rPr>
          <w:rFonts w:ascii="Times New Roman" w:hAnsi="Times New Roman" w:cs="Times New Roman"/>
          <w:b/>
          <w:sz w:val="24"/>
          <w:szCs w:val="24"/>
        </w:rPr>
        <w:t>Subject matter discussed:</w:t>
      </w:r>
      <w:r w:rsidRPr="00744A00">
        <w:rPr>
          <w:rFonts w:ascii="Times New Roman" w:hAnsi="Times New Roman" w:cs="Times New Roman"/>
          <w:sz w:val="24"/>
          <w:szCs w:val="24"/>
        </w:rPr>
        <w:t xml:space="preserve">  Discussion regarding Downtown Woonsocket Collaborative / Holiday Stroll (Resolution 19-R-89).</w:t>
      </w:r>
    </w:p>
    <w:p w:rsidR="00962A12" w:rsidRPr="00744A00" w:rsidRDefault="00962A12" w:rsidP="00744A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A12" w:rsidRPr="00744A00" w:rsidRDefault="00962A12" w:rsidP="00744A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4A00">
        <w:rPr>
          <w:rFonts w:ascii="Times New Roman" w:hAnsi="Times New Roman" w:cs="Times New Roman"/>
          <w:sz w:val="24"/>
          <w:szCs w:val="24"/>
        </w:rPr>
        <w:t>Initially was in conjunction with Neighborhood Development Corp.</w:t>
      </w:r>
    </w:p>
    <w:p w:rsidR="00744A00" w:rsidRPr="00744A00" w:rsidRDefault="00744A00" w:rsidP="00744A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4A00">
        <w:rPr>
          <w:rFonts w:ascii="Times New Roman" w:hAnsi="Times New Roman" w:cs="Times New Roman"/>
          <w:sz w:val="24"/>
          <w:szCs w:val="24"/>
        </w:rPr>
        <w:lastRenderedPageBreak/>
        <w:t>Shifted over the years to Downtown Woonsocket Collaborative with City representation.</w:t>
      </w:r>
    </w:p>
    <w:p w:rsidR="00744A00" w:rsidRPr="00744A00" w:rsidRDefault="00744A00" w:rsidP="00744A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4A00">
        <w:rPr>
          <w:rFonts w:ascii="Times New Roman" w:hAnsi="Times New Roman" w:cs="Times New Roman"/>
          <w:sz w:val="24"/>
          <w:szCs w:val="24"/>
        </w:rPr>
        <w:t>Insured with Esten &amp; Richard Agency.</w:t>
      </w:r>
    </w:p>
    <w:p w:rsidR="00744A00" w:rsidRPr="00744A00" w:rsidRDefault="00744A00" w:rsidP="00744A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A00" w:rsidRDefault="00744A00" w:rsidP="00744A0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744A00">
        <w:rPr>
          <w:rFonts w:ascii="Times New Roman" w:hAnsi="Times New Roman" w:cs="Times New Roman"/>
          <w:b/>
          <w:sz w:val="24"/>
          <w:szCs w:val="24"/>
        </w:rPr>
        <w:t xml:space="preserve">Subject matter discussed:  </w:t>
      </w:r>
      <w:r w:rsidRPr="00744A00">
        <w:rPr>
          <w:rFonts w:ascii="Times New Roman" w:hAnsi="Times New Roman" w:cs="Times New Roman"/>
          <w:sz w:val="24"/>
          <w:szCs w:val="24"/>
        </w:rPr>
        <w:t>Discussion regarding renewable energy, River’s Edge (Resolution 19-R-87).</w:t>
      </w:r>
    </w:p>
    <w:p w:rsidR="00744A00" w:rsidRDefault="00744A00" w:rsidP="00744A0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44A00" w:rsidRDefault="00744A00" w:rsidP="00744A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whether location is viable.</w:t>
      </w:r>
    </w:p>
    <w:p w:rsidR="00744A00" w:rsidRDefault="00744A00" w:rsidP="00744A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 cost benefit analysis done?</w:t>
      </w:r>
    </w:p>
    <w:p w:rsidR="00962A12" w:rsidRPr="0040091B" w:rsidRDefault="00744A00" w:rsidP="00744A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091B">
        <w:rPr>
          <w:rFonts w:ascii="Times New Roman" w:hAnsi="Times New Roman" w:cs="Times New Roman"/>
          <w:sz w:val="24"/>
          <w:szCs w:val="24"/>
        </w:rPr>
        <w:t>Field no longer use by soccer teams</w:t>
      </w:r>
      <w:r w:rsidR="0040091B" w:rsidRPr="0040091B">
        <w:rPr>
          <w:rFonts w:ascii="Times New Roman" w:hAnsi="Times New Roman" w:cs="Times New Roman"/>
          <w:sz w:val="24"/>
          <w:szCs w:val="24"/>
        </w:rPr>
        <w:t>; field minimally used.</w:t>
      </w:r>
    </w:p>
    <w:p w:rsidR="00962A12" w:rsidRPr="00744A00" w:rsidRDefault="00962A12" w:rsidP="00744A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6418C" w:rsidRPr="00744A00" w:rsidRDefault="0016418C" w:rsidP="0040091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44A00">
        <w:rPr>
          <w:rFonts w:ascii="Times New Roman" w:eastAsia="Times New Roman" w:hAnsi="Times New Roman" w:cs="Times New Roman"/>
          <w:sz w:val="24"/>
          <w:szCs w:val="24"/>
        </w:rPr>
        <w:t>Upon motion of Councilman</w:t>
      </w:r>
      <w:r w:rsidR="00A1617E" w:rsidRPr="0074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204" w:rsidRPr="00744A00">
        <w:rPr>
          <w:rFonts w:ascii="Times New Roman" w:eastAsia="Times New Roman" w:hAnsi="Times New Roman" w:cs="Times New Roman"/>
          <w:sz w:val="24"/>
          <w:szCs w:val="24"/>
        </w:rPr>
        <w:t>Cournoyer</w:t>
      </w:r>
      <w:r w:rsidR="00BC2C92" w:rsidRPr="0074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>seconded by Council</w:t>
      </w:r>
      <w:r w:rsidR="00394204" w:rsidRPr="00744A00">
        <w:rPr>
          <w:rFonts w:ascii="Times New Roman" w:eastAsia="Times New Roman" w:hAnsi="Times New Roman" w:cs="Times New Roman"/>
          <w:sz w:val="24"/>
          <w:szCs w:val="24"/>
        </w:rPr>
        <w:t>ors Sierra &amp; Ward</w:t>
      </w:r>
      <w:r w:rsidR="00BC2C92" w:rsidRPr="0074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>it is voted that the meeting be and it is hereby adjourned at</w:t>
      </w:r>
      <w:r w:rsidR="00A1617E" w:rsidRPr="0074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204" w:rsidRPr="00744A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C2C92" w:rsidRPr="00744A00">
        <w:rPr>
          <w:rFonts w:ascii="Times New Roman" w:eastAsia="Times New Roman" w:hAnsi="Times New Roman" w:cs="Times New Roman"/>
          <w:sz w:val="24"/>
          <w:szCs w:val="24"/>
        </w:rPr>
        <w:t xml:space="preserve">:15 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:rsidR="0016418C" w:rsidRPr="00744A00" w:rsidRDefault="0016418C" w:rsidP="00744A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2C4C70" w:rsidRPr="00744A00" w:rsidRDefault="00AA3CED" w:rsidP="00744A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44A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952BE" w:rsidRPr="00744A00" w:rsidRDefault="0016418C" w:rsidP="0040091B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44A00">
        <w:rPr>
          <w:rFonts w:ascii="Times New Roman" w:eastAsia="Times New Roman" w:hAnsi="Times New Roman" w:cs="Times New Roman"/>
          <w:sz w:val="24"/>
          <w:szCs w:val="24"/>
        </w:rPr>
        <w:t>Attest: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A00">
        <w:rPr>
          <w:rFonts w:ascii="Times New Roman" w:eastAsia="Times New Roman" w:hAnsi="Times New Roman" w:cs="Times New Roman"/>
          <w:sz w:val="24"/>
          <w:szCs w:val="24"/>
        </w:rPr>
        <w:tab/>
      </w:r>
      <w:r w:rsidR="00394204" w:rsidRPr="0074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A00">
        <w:rPr>
          <w:rFonts w:ascii="Times New Roman" w:eastAsia="Times New Roman" w:hAnsi="Times New Roman" w:cs="Times New Roman"/>
          <w:sz w:val="24"/>
          <w:szCs w:val="24"/>
        </w:rPr>
        <w:t>Christina Harmon</w:t>
      </w:r>
      <w:r w:rsidR="006B4D84" w:rsidRPr="00744A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>Duarte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A00">
        <w:rPr>
          <w:rFonts w:ascii="Times New Roman" w:eastAsia="Times New Roman" w:hAnsi="Times New Roman" w:cs="Times New Roman"/>
          <w:sz w:val="24"/>
          <w:szCs w:val="24"/>
        </w:rPr>
        <w:tab/>
        <w:t xml:space="preserve">City Clerk   </w:t>
      </w:r>
    </w:p>
    <w:sectPr w:rsidR="009952BE" w:rsidRPr="00744A00" w:rsidSect="007149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6B54"/>
    <w:multiLevelType w:val="hybridMultilevel"/>
    <w:tmpl w:val="1820C722"/>
    <w:lvl w:ilvl="0" w:tplc="3A08A818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5907"/>
    <w:multiLevelType w:val="hybridMultilevel"/>
    <w:tmpl w:val="791EE076"/>
    <w:lvl w:ilvl="0" w:tplc="B5AAB0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826F7F"/>
    <w:multiLevelType w:val="hybridMultilevel"/>
    <w:tmpl w:val="765E6CEE"/>
    <w:lvl w:ilvl="0" w:tplc="476C8504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EA53E0"/>
    <w:multiLevelType w:val="hybridMultilevel"/>
    <w:tmpl w:val="3E9C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583EC2">
      <w:start w:val="19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25651"/>
    <w:multiLevelType w:val="hybridMultilevel"/>
    <w:tmpl w:val="85CED498"/>
    <w:lvl w:ilvl="0" w:tplc="DA1E29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D064143"/>
    <w:multiLevelType w:val="hybridMultilevel"/>
    <w:tmpl w:val="7E9A775C"/>
    <w:lvl w:ilvl="0" w:tplc="D5189F5E">
      <w:start w:val="19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BE"/>
    <w:rsid w:val="000F47CC"/>
    <w:rsid w:val="0016418C"/>
    <w:rsid w:val="00184731"/>
    <w:rsid w:val="001879C8"/>
    <w:rsid w:val="001D2508"/>
    <w:rsid w:val="00246888"/>
    <w:rsid w:val="002B3914"/>
    <w:rsid w:val="002C4C70"/>
    <w:rsid w:val="002E5005"/>
    <w:rsid w:val="00314ADD"/>
    <w:rsid w:val="00320C4F"/>
    <w:rsid w:val="00355121"/>
    <w:rsid w:val="00394204"/>
    <w:rsid w:val="003C08C4"/>
    <w:rsid w:val="0040091B"/>
    <w:rsid w:val="00405E47"/>
    <w:rsid w:val="00447334"/>
    <w:rsid w:val="00462EDA"/>
    <w:rsid w:val="004E0934"/>
    <w:rsid w:val="005B5281"/>
    <w:rsid w:val="006B4D84"/>
    <w:rsid w:val="006E62E9"/>
    <w:rsid w:val="0071494C"/>
    <w:rsid w:val="00744A00"/>
    <w:rsid w:val="0079227E"/>
    <w:rsid w:val="00803CDA"/>
    <w:rsid w:val="00820800"/>
    <w:rsid w:val="00870269"/>
    <w:rsid w:val="008A4652"/>
    <w:rsid w:val="008A7779"/>
    <w:rsid w:val="00962A12"/>
    <w:rsid w:val="009952BE"/>
    <w:rsid w:val="00A1617E"/>
    <w:rsid w:val="00A6071D"/>
    <w:rsid w:val="00AA3CED"/>
    <w:rsid w:val="00AC5AA0"/>
    <w:rsid w:val="00AE5A16"/>
    <w:rsid w:val="00B26428"/>
    <w:rsid w:val="00B35EB3"/>
    <w:rsid w:val="00BC2C92"/>
    <w:rsid w:val="00C15128"/>
    <w:rsid w:val="00C863F1"/>
    <w:rsid w:val="00CA3D8A"/>
    <w:rsid w:val="00D16B8F"/>
    <w:rsid w:val="00D329F7"/>
    <w:rsid w:val="00DF7094"/>
    <w:rsid w:val="00E11D18"/>
    <w:rsid w:val="00E95065"/>
    <w:rsid w:val="00F0490C"/>
    <w:rsid w:val="00F4343A"/>
    <w:rsid w:val="00F53FA7"/>
    <w:rsid w:val="00FA27E1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4D99"/>
  <w15:docId w15:val="{26529C1F-EA05-4CE6-94EE-ABBA80F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4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Duarte, Chris</dc:creator>
  <cp:lastModifiedBy>Duarte, Chris</cp:lastModifiedBy>
  <cp:revision>9</cp:revision>
  <cp:lastPrinted>2019-07-30T13:29:00Z</cp:lastPrinted>
  <dcterms:created xsi:type="dcterms:W3CDTF">2019-08-14T15:16:00Z</dcterms:created>
  <dcterms:modified xsi:type="dcterms:W3CDTF">2019-08-14T19:26:00Z</dcterms:modified>
</cp:coreProperties>
</file>